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C1" w:rsidRPr="004F62EF" w:rsidRDefault="001459C1" w:rsidP="001459C1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Состав апелляционных комиссий</w:t>
      </w:r>
      <w:r w:rsidRPr="004F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этапа всероссийской олимпиады школьников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</w:p>
    <w:p w:rsidR="001459C1" w:rsidRDefault="001459C1" w:rsidP="001459C1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2017-2018 учебном году</w:t>
      </w:r>
      <w:bookmarkStart w:id="0" w:name="_GoBack"/>
      <w:bookmarkEnd w:id="0"/>
    </w:p>
    <w:p w:rsidR="001459C1" w:rsidRPr="004F62EF" w:rsidRDefault="001459C1" w:rsidP="001459C1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Петухова Т.Б., учитель физики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Дерунова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И.А., учитель физики  Первомайской средней школы;</w:t>
      </w:r>
    </w:p>
    <w:p w:rsidR="001459C1" w:rsidRPr="004F62EF" w:rsidRDefault="001459C1" w:rsidP="001459C1">
      <w:pPr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История, обществознание, право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Синицына Л.П., учитель истории 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Петрова Т.Н., учитель истории МОУ Скалинской ОШ;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Костыгова Т.А., учитель математики  Семёновской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Дубакова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Н.Н., учитель математики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Скворцова Ж.В., учитель математики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Беликова В.В., учитель математики  Козской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Кокуёва Т.М., учитель математики  Козской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Петухов С.В., учитель информатики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Савельев Д.В., методист МУ ЦОФ ОУ </w:t>
      </w:r>
      <w:proofErr w:type="gramStart"/>
      <w:r w:rsidRPr="004F62EF">
        <w:rPr>
          <w:rFonts w:ascii="Times New Roman" w:eastAsia="Calibri" w:hAnsi="Times New Roman" w:cs="Times New Roman"/>
          <w:sz w:val="24"/>
          <w:szCs w:val="24"/>
        </w:rPr>
        <w:t>Первомайского</w:t>
      </w:r>
      <w:proofErr w:type="gram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МР;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Русский язык, литература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Мякутина М.А., учитель русского языка и литературы  Козской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Волкова О.Н., учитель русского языка и литературы  Козской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Ванцаева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Н.А., учитель русского языка и литературы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Салова О.В., учитель русского языка и литературы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Булыгина Н.В., учитель русского языка и литературы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Карабанова Е.Д., учитель русского языка и литературы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Горячёва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Н.Н., учитель русского языка и литературы  Первомайской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Сальникова Е.В., учитель русского языка и литературы  Первомайской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b/>
          <w:sz w:val="24"/>
          <w:szCs w:val="24"/>
        </w:rPr>
        <w:t>Физическа</w:t>
      </w:r>
      <w:proofErr w:type="spellEnd"/>
      <w:r w:rsidRPr="004F62EF">
        <w:rPr>
          <w:rFonts w:ascii="Times New Roman" w:eastAsia="Calibri" w:hAnsi="Times New Roman" w:cs="Times New Roman"/>
          <w:b/>
          <w:sz w:val="24"/>
          <w:szCs w:val="24"/>
        </w:rPr>
        <w:t xml:space="preserve"> культура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Кузнецов О.Г., учитель физической культуры   Первомайской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Окутин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А.В., учитель физической культуры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Петухов К.А., учитель физической культуры 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Столбов О.Г., учитель физической культуры   Семёновской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Бунич О.М., учитель химии Пречистенской средней школы; 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Горчагова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Г.С., учитель химии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Английский язык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t>Окутина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О.В., учитель английского языка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2EF">
        <w:rPr>
          <w:rFonts w:ascii="Times New Roman" w:eastAsia="Calibri" w:hAnsi="Times New Roman" w:cs="Times New Roman"/>
          <w:sz w:val="24"/>
          <w:szCs w:val="24"/>
        </w:rPr>
        <w:lastRenderedPageBreak/>
        <w:t>Морщинина</w:t>
      </w:r>
      <w:proofErr w:type="spellEnd"/>
      <w:r w:rsidRPr="004F62EF">
        <w:rPr>
          <w:rFonts w:ascii="Times New Roman" w:eastAsia="Calibri" w:hAnsi="Times New Roman" w:cs="Times New Roman"/>
          <w:sz w:val="24"/>
          <w:szCs w:val="24"/>
        </w:rPr>
        <w:t xml:space="preserve"> И.В., учитель английского языка Пречистенской средней школы;</w:t>
      </w:r>
    </w:p>
    <w:p w:rsidR="001459C1" w:rsidRPr="004F62EF" w:rsidRDefault="001459C1" w:rsidP="001459C1">
      <w:pPr>
        <w:spacing w:after="0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  Пречистенской средней школы;</w:t>
      </w:r>
    </w:p>
    <w:p w:rsidR="001459C1" w:rsidRPr="004F62EF" w:rsidRDefault="001459C1" w:rsidP="001459C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ОБЖ</w:t>
      </w:r>
    </w:p>
    <w:p w:rsidR="001459C1" w:rsidRPr="004F62EF" w:rsidRDefault="001459C1" w:rsidP="001459C1">
      <w:pPr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F62EF">
        <w:rPr>
          <w:rFonts w:ascii="Times New Roman" w:eastAsia="Calibri" w:hAnsi="Times New Roman" w:cs="Times New Roman"/>
        </w:rPr>
        <w:t>Баранник</w:t>
      </w:r>
      <w:proofErr w:type="spellEnd"/>
      <w:r w:rsidRPr="004F62EF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школы;</w:t>
      </w:r>
    </w:p>
    <w:p w:rsidR="001459C1" w:rsidRPr="004F62EF" w:rsidRDefault="001459C1" w:rsidP="001459C1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4F62EF">
        <w:rPr>
          <w:rFonts w:ascii="Times New Roman" w:eastAsia="Calibri" w:hAnsi="Times New Roman" w:cs="Times New Roman"/>
        </w:rPr>
        <w:t>Васильева Т.А., учитель ОБЖ Козской средней школы;</w:t>
      </w:r>
    </w:p>
    <w:p w:rsidR="001459C1" w:rsidRPr="004F62EF" w:rsidRDefault="001459C1" w:rsidP="001459C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9C1" w:rsidRPr="004F62EF" w:rsidRDefault="001459C1" w:rsidP="001459C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sz w:val="24"/>
          <w:szCs w:val="24"/>
        </w:rPr>
        <w:t>Биология, экология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Гроздилова Ю.В., учитель биологии  Пречистенской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Кузнецова Н.М., учитель биологии Первомайской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Калинина Е.Ю., учитель биологии Семёновской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Технология</w:t>
      </w:r>
    </w:p>
    <w:p w:rsidR="001459C1" w:rsidRPr="004F62EF" w:rsidRDefault="001459C1" w:rsidP="001459C1">
      <w:pPr>
        <w:spacing w:after="0"/>
        <w:ind w:hanging="720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</w:t>
      </w:r>
      <w:proofErr w:type="spellStart"/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>Хапаева</w:t>
      </w:r>
      <w:proofErr w:type="spellEnd"/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Е.И., учитель технологии Первомайской средней школы;</w:t>
      </w:r>
    </w:p>
    <w:p w:rsidR="001459C1" w:rsidRPr="004F62EF" w:rsidRDefault="001459C1" w:rsidP="001459C1">
      <w:pPr>
        <w:spacing w:after="0"/>
        <w:ind w:hanging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4F62E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Березина Т.Л., учитель технологии Семёновской средней школы;</w:t>
      </w:r>
    </w:p>
    <w:p w:rsidR="001459C1" w:rsidRPr="004F62EF" w:rsidRDefault="001459C1" w:rsidP="001459C1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1459C1" w:rsidRPr="004F62EF" w:rsidRDefault="001459C1" w:rsidP="001459C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F62EF">
        <w:rPr>
          <w:rFonts w:ascii="Times New Roman" w:eastAsia="Calibri" w:hAnsi="Times New Roman" w:cs="Times New Roman"/>
          <w:sz w:val="24"/>
          <w:szCs w:val="24"/>
        </w:rPr>
        <w:t>Соколов С.А., учитель технологии Пречистенской средней школы.</w:t>
      </w:r>
    </w:p>
    <w:p w:rsidR="001459C1" w:rsidRPr="004F62EF" w:rsidRDefault="001459C1" w:rsidP="001459C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59C1" w:rsidRPr="004F62EF" w:rsidRDefault="001459C1" w:rsidP="001459C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9E"/>
    <w:rsid w:val="0007399E"/>
    <w:rsid w:val="001459C1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2018-05-03T06:01:00Z</dcterms:created>
  <dcterms:modified xsi:type="dcterms:W3CDTF">2018-05-03T06:02:00Z</dcterms:modified>
</cp:coreProperties>
</file>